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Xblitz zaskoczył kierowców ⚠️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Xblitz zaskoczył kierowców 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sklepie internetowym silne spadki cen ⬇️⬇️⬇️❄️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Promocje utrzymają się aż do końca niedzieli❗️?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Nawet -110 zł na zdalnie sterowany samochód Xblitz DRIFT, aż -50% na ładowarkę samochodową Xblitz Q30 PRO z funkcjami ratunkowymi❗️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czujni, sprawdźcie pełną relację z promocji ➡️ https://xblitz.pl/pl/41-odsniezanie-magazynow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#alert #ostrzeżenie #promocja #wyprzedaż #kierowcy #prognoza #pogoda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Xblitz zaskoczył kierowców 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sklepie internetowym silne spadki cen ⬇️⬇️⬇️❄️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Promocje utrzymają się aż do końca niedzieli❗️?</w:t>
      </w:r>
    </w:p>
    <w:p>
      <w:r>
        <w:rPr>
          <w:rFonts w:ascii="calibri" w:hAnsi="calibri" w:eastAsia="calibri" w:cs="calibri"/>
          <w:sz w:val="24"/>
          <w:szCs w:val="24"/>
        </w:rPr>
        <w:t xml:space="preserve">Nawet -110 zł na zdalnie sterowany samochód Xblitz DRIFT, aż -50% na ładowarkę samochodową Xblitz Q30 PRO z funkcjami ratunkowymi❗️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czujni, sprawdźcie pełną relację z promocji ➡️ https://xblitz.pl/pl/41-odsniezanie-magazynow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#alert #ostrzeżenie #promocja #wyprzedaż #kierowcy #prognoza #pogoda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2024-04-26T20:14:20+02:00</dcterms:created>
  <dcterms:modified xsi:type="dcterms:W3CDTF">2024-04-26T20:14:20+02:00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